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BB" w:rsidRDefault="004C1CBB" w:rsidP="004C1CBB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政务智者，礼之为贤</w:t>
      </w:r>
      <w:r>
        <w:rPr>
          <w:rFonts w:asciiTheme="majorEastAsia" w:eastAsiaTheme="majorEastAsia" w:hAnsiTheme="majorEastAsia" w:hint="eastAsia"/>
          <w:b/>
          <w:sz w:val="36"/>
          <w:szCs w:val="36"/>
        </w:rPr>
        <w:t>|</w:t>
      </w:r>
      <w:r>
        <w:rPr>
          <w:rFonts w:hint="eastAsia"/>
          <w:b/>
          <w:sz w:val="28"/>
          <w:szCs w:val="28"/>
        </w:rPr>
        <w:t>长春大学第一届政务礼仪竞赛初赛成功举</w:t>
      </w:r>
      <w:bookmarkStart w:id="0" w:name="_GoBack"/>
      <w:bookmarkEnd w:id="0"/>
      <w:r>
        <w:rPr>
          <w:rFonts w:hint="eastAsia"/>
          <w:b/>
          <w:sz w:val="28"/>
          <w:szCs w:val="28"/>
        </w:rPr>
        <w:t>行</w:t>
      </w:r>
    </w:p>
    <w:p w:rsidR="003669A8" w:rsidRPr="003669A8" w:rsidRDefault="003669A8" w:rsidP="004C1CBB">
      <w:pPr>
        <w:jc w:val="center"/>
        <w:rPr>
          <w:b/>
          <w:sz w:val="28"/>
          <w:szCs w:val="28"/>
        </w:rPr>
      </w:pPr>
    </w:p>
    <w:p w:rsidR="00E265DC" w:rsidRDefault="004C1CB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B" w:rsidRDefault="004C1CBB"/>
    <w:p w:rsidR="004C1CBB" w:rsidRDefault="004C1CBB"/>
    <w:p w:rsidR="004C1CBB" w:rsidRDefault="004C1CBB"/>
    <w:p w:rsidR="004C1CBB" w:rsidRDefault="004C1CBB"/>
    <w:p w:rsidR="004C1CBB" w:rsidRDefault="004C1CB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2）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3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B" w:rsidRDefault="004C1CBB"/>
    <w:p w:rsidR="004C1CBB" w:rsidRDefault="004C1CBB"/>
    <w:p w:rsidR="004C1CBB" w:rsidRDefault="004C1CBB"/>
    <w:p w:rsidR="004C1CBB" w:rsidRDefault="004C1CBB"/>
    <w:p w:rsidR="004C1CBB" w:rsidRDefault="004C1CB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4）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5）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B" w:rsidRDefault="004C1CBB"/>
    <w:p w:rsidR="004C1CBB" w:rsidRDefault="004C1CBB"/>
    <w:p w:rsidR="004C1CBB" w:rsidRDefault="004C1CBB"/>
    <w:p w:rsidR="004C1CBB" w:rsidRDefault="004C1CBB"/>
    <w:p w:rsidR="004C1CBB" w:rsidRDefault="004C1CB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6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7）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BB" w:rsidRDefault="004C1CBB"/>
    <w:p w:rsidR="004C1CBB" w:rsidRDefault="004C1CBB"/>
    <w:p w:rsidR="004C1CBB" w:rsidRDefault="004C1CBB"/>
    <w:p w:rsidR="004C1CBB" w:rsidRDefault="004C1CBB"/>
    <w:p w:rsidR="004C1CBB" w:rsidRPr="004C1CBB" w:rsidRDefault="004C1CBB">
      <w:r>
        <w:rPr>
          <w:noProof/>
        </w:rPr>
        <w:drawing>
          <wp:inline distT="0" distB="0" distL="0" distR="0">
            <wp:extent cx="5274310" cy="3515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8）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159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竞赛现场（9）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1CBB" w:rsidRPr="004C1C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00pt;height:355.8pt" o:bullet="t">
        <v:imagedata r:id="rId1" o:title="3320946_155923032480_2"/>
      </v:shape>
    </w:pict>
  </w:numPicBullet>
  <w:abstractNum w:abstractNumId="0">
    <w:nsid w:val="7E415E2D"/>
    <w:multiLevelType w:val="hybridMultilevel"/>
    <w:tmpl w:val="FE92C3DE"/>
    <w:lvl w:ilvl="0" w:tplc="064CD534">
      <w:start w:val="1"/>
      <w:numFmt w:val="bullet"/>
      <w:pStyle w:val="a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B94"/>
    <w:rsid w:val="00021333"/>
    <w:rsid w:val="0005101C"/>
    <w:rsid w:val="00060058"/>
    <w:rsid w:val="00167B94"/>
    <w:rsid w:val="002A67BA"/>
    <w:rsid w:val="002C3CB8"/>
    <w:rsid w:val="0036046C"/>
    <w:rsid w:val="003669A8"/>
    <w:rsid w:val="003F3CA4"/>
    <w:rsid w:val="00480395"/>
    <w:rsid w:val="004C1CBB"/>
    <w:rsid w:val="005B4298"/>
    <w:rsid w:val="006509E5"/>
    <w:rsid w:val="006602F6"/>
    <w:rsid w:val="007171D9"/>
    <w:rsid w:val="0073507C"/>
    <w:rsid w:val="007E3198"/>
    <w:rsid w:val="00892EE4"/>
    <w:rsid w:val="008F5BE5"/>
    <w:rsid w:val="009018B7"/>
    <w:rsid w:val="00AD031E"/>
    <w:rsid w:val="00B4191E"/>
    <w:rsid w:val="00B520AB"/>
    <w:rsid w:val="00C00107"/>
    <w:rsid w:val="00C97A5C"/>
    <w:rsid w:val="00E265DC"/>
    <w:rsid w:val="00EA516B"/>
    <w:rsid w:val="00EE6CD6"/>
    <w:rsid w:val="00F4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1CBB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F408E6"/>
    <w:pPr>
      <w:numPr>
        <w:numId w:val="2"/>
      </w:numPr>
      <w:spacing w:beforeLines="50" w:before="50" w:afterLines="50" w:after="50"/>
    </w:pPr>
  </w:style>
  <w:style w:type="paragraph" w:styleId="a4">
    <w:name w:val="Balloon Text"/>
    <w:basedOn w:val="a0"/>
    <w:link w:val="Char"/>
    <w:uiPriority w:val="99"/>
    <w:semiHidden/>
    <w:unhideWhenUsed/>
    <w:rsid w:val="004C1CBB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4C1CB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C1CBB"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项目符号列表"/>
    <w:qFormat/>
    <w:rsid w:val="00F408E6"/>
    <w:pPr>
      <w:numPr>
        <w:numId w:val="2"/>
      </w:numPr>
      <w:spacing w:beforeLines="50" w:before="50" w:afterLines="50" w:after="50"/>
    </w:pPr>
  </w:style>
  <w:style w:type="paragraph" w:styleId="a4">
    <w:name w:val="Balloon Text"/>
    <w:basedOn w:val="a0"/>
    <w:link w:val="Char"/>
    <w:uiPriority w:val="99"/>
    <w:semiHidden/>
    <w:unhideWhenUsed/>
    <w:rsid w:val="004C1CBB"/>
    <w:rPr>
      <w:sz w:val="18"/>
      <w:szCs w:val="18"/>
    </w:rPr>
  </w:style>
  <w:style w:type="character" w:customStyle="1" w:styleId="Char">
    <w:name w:val="批注框文本 Char"/>
    <w:basedOn w:val="a1"/>
    <w:link w:val="a4"/>
    <w:uiPriority w:val="99"/>
    <w:semiHidden/>
    <w:rsid w:val="004C1C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</Words>
  <Characters>52</Characters>
  <Application>Microsoft Office Word</Application>
  <DocSecurity>0</DocSecurity>
  <Lines>1</Lines>
  <Paragraphs>1</Paragraphs>
  <ScaleCrop>false</ScaleCrop>
  <Company>微软中国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2020-11-11T06:49:00Z</dcterms:created>
  <dcterms:modified xsi:type="dcterms:W3CDTF">2020-11-11T07:20:00Z</dcterms:modified>
</cp:coreProperties>
</file>